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0BA92177" w14:textId="EE34CA20" w:rsidR="883B31AF" w:rsidRPr="883B31AF" w:rsidRDefault="883B31AF" w:rsidP="883B31AF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获奖名单：</w:t>
      </w:r>
    </w:p>
    <w:p w14:paraId="47BB1569" w14:textId="3F33AC2A" w:rsidR="CAEF2880" w:rsidRPr="CAEF2880" w:rsidRDefault="CAEF2880" w:rsidP="CAEF2880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视频征集：</w:t>
      </w:r>
    </w:p>
    <w:p w14:paraId="E80FD5F6" w14:textId="616E6A88" w:rsidR="3533FF85" w:rsidRPr="3533FF85" w:rsidRDefault="3533FF85" w:rsidP="3533FF85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一等奖：尧恩婷</w:t>
      </w:r>
    </w:p>
    <w:p w14:paraId="55FEC83B" w14:textId="386A499B" w:rsidR="44B86F51" w:rsidRPr="44B86F51" w:rsidRDefault="44B86F51" w:rsidP="44B86F51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二等奖：冷静宜、刘昕怡、刘鑫淼、孔繁彤</w:t>
      </w:r>
    </w:p>
    <w:p w14:paraId="0ACDA060" w14:textId="77E74D55" w:rsidR="3E1E6704" w:rsidRPr="3E1E6704" w:rsidRDefault="3E1E6704" w:rsidP="3E1E6704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三等奖：向丹丹、冯琳欣</w:t>
      </w:r>
    </w:p>
    <w:p w14:paraId="A84309E4" w14:textId="AF408AB4" w:rsidR="8566BD80" w:rsidRPr="8566BD80" w:rsidRDefault="8566BD80" w:rsidP="8566BD80">
      <w:pPr>
        <w:snapToGrid w:val="0"/>
        <w:rPr>
          <w:sz w:val="22"/>
          <w:rFonts w:hint="eastAsia"/>
        </w:rPr>
      </w:pPr>
    </w:p>
    <w:p w14:paraId="5B5A6EA4" w14:textId="3AA9949C" w:rsidR="43E37FF2" w:rsidRPr="43E37FF2" w:rsidRDefault="43E37FF2" w:rsidP="43E37FF2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手抄报征集：</w:t>
      </w:r>
    </w:p>
    <w:p w14:paraId="A6D92977" w14:textId="68B4A980" w:rsidR="BA1BFB1D" w:rsidRPr="BA1BFB1D" w:rsidRDefault="BA1BFB1D" w:rsidP="BA1BFB1D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一等奖：陆欣</w:t>
      </w:r>
    </w:p>
    <w:p w14:paraId="A12FA6CB" w14:textId="0702E33E" w:rsidR="B167D185" w:rsidRPr="B167D185" w:rsidRDefault="B167D185" w:rsidP="B167D185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二等奖：卢婷、魏思亮</w:t>
      </w:r>
    </w:p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2"/>
          <w:rFonts w:hint="eastAsia"/>
        </w:rPr>
        <w:t>三等奖：蒋丽文、曾伟悦、刘昕怡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rsid w:val="00F54202"/>
    <w:qFormat/>
    <w:pPr>
      <w:jc w:val="both"/>
      <w:widowControl w:val="0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